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D02F5" w14:textId="77777777" w:rsid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 w:hint="cs"/>
          <w:b/>
          <w:bCs/>
          <w:color w:val="000000"/>
          <w:sz w:val="52"/>
          <w:szCs w:val="52"/>
          <w:cs/>
          <w:lang w:val="th-TH"/>
        </w:rPr>
      </w:pPr>
    </w:p>
    <w:p w14:paraId="38176A77" w14:textId="77777777" w:rsidR="005314AB" w:rsidRP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52"/>
          <w:szCs w:val="52"/>
        </w:rPr>
      </w:pPr>
      <w:r w:rsidRPr="005314AB">
        <w:rPr>
          <w:rFonts w:ascii="TH SarabunPSK" w:eastAsia="Sarabun" w:hAnsi="TH SarabunPSK" w:cs="TH SarabunPSK"/>
          <w:b/>
          <w:bCs/>
          <w:color w:val="000000"/>
          <w:sz w:val="52"/>
          <w:szCs w:val="52"/>
          <w:cs/>
          <w:lang w:val="th-TH"/>
        </w:rPr>
        <w:t>สารบัญ</w:t>
      </w:r>
    </w:p>
    <w:p w14:paraId="755C1BA3" w14:textId="77777777" w:rsidR="005314AB" w:rsidRPr="005314AB" w:rsidRDefault="005314AB" w:rsidP="005314AB">
      <w:pPr>
        <w:widowControl w:val="0"/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</w:p>
    <w:p w14:paraId="699D3632" w14:textId="77777777" w:rsidR="005314AB" w:rsidRPr="005314AB" w:rsidRDefault="005314AB" w:rsidP="005314AB">
      <w:pPr>
        <w:widowControl w:val="0"/>
        <w:spacing w:before="441" w:line="240" w:lineRule="auto"/>
        <w:ind w:left="692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314A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color w:val="000000"/>
          <w:sz w:val="36"/>
          <w:szCs w:val="36"/>
        </w:rPr>
        <w:tab/>
      </w:r>
      <w:r w:rsidRPr="005314AB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4F351147" w14:textId="77777777" w:rsidR="005314AB" w:rsidRPr="005314AB" w:rsidRDefault="005314AB" w:rsidP="005314AB">
      <w:pPr>
        <w:widowControl w:val="0"/>
        <w:spacing w:line="240" w:lineRule="auto"/>
        <w:ind w:left="692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1E4A6F6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>3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</w:p>
    <w:p w14:paraId="7BE600DB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41BBDB6D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7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EDDC6D4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10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D2191DF" w14:textId="77777777" w:rsidR="005314AB" w:rsidRPr="005314AB" w:rsidRDefault="005314AB" w:rsidP="005314AB">
      <w:pPr>
        <w:widowControl w:val="0"/>
        <w:ind w:left="692" w:right="566" w:firstLine="26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314AB">
        <w:rPr>
          <w:rFonts w:ascii="TH SarabunPSK" w:eastAsia="Sarabun" w:hAnsi="TH SarabunPSK" w:cs="TH SarabunPSK"/>
          <w:color w:val="000000"/>
          <w:sz w:val="32"/>
          <w:szCs w:val="32"/>
          <w:cs/>
        </w:rPr>
        <w:t>1</w:t>
      </w:r>
      <w:r w:rsidR="007715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</w:p>
    <w:p w14:paraId="0BE61692" w14:textId="77777777" w:rsidR="005314AB" w:rsidRPr="005314AB" w:rsidRDefault="005314AB" w:rsidP="005314AB">
      <w:pPr>
        <w:widowControl w:val="0"/>
        <w:ind w:right="661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FC8A93" w14:textId="77777777" w:rsidR="005314AB" w:rsidRPr="005314AB" w:rsidRDefault="005314AB">
      <w:pPr>
        <w:rPr>
          <w:rFonts w:ascii="TH SarabunPSK" w:hAnsi="TH SarabunPSK" w:cs="TH SarabunPSK"/>
        </w:rPr>
      </w:pPr>
    </w:p>
    <w:p w14:paraId="375CF156" w14:textId="77777777" w:rsidR="005314AB" w:rsidRPr="005314AB" w:rsidRDefault="005314AB">
      <w:pPr>
        <w:rPr>
          <w:rFonts w:ascii="TH SarabunPSK" w:hAnsi="TH SarabunPSK" w:cs="TH SarabunPSK"/>
        </w:rPr>
      </w:pPr>
    </w:p>
    <w:p w14:paraId="03A3321C" w14:textId="77777777" w:rsidR="005314AB" w:rsidRPr="005314AB" w:rsidRDefault="005314AB">
      <w:pPr>
        <w:rPr>
          <w:rFonts w:ascii="TH SarabunPSK" w:hAnsi="TH SarabunPSK" w:cs="TH SarabunPSK"/>
        </w:rPr>
      </w:pPr>
    </w:p>
    <w:p w14:paraId="26C602B0" w14:textId="77777777" w:rsidR="005314AB" w:rsidRDefault="005314AB">
      <w:pPr>
        <w:rPr>
          <w:rFonts w:ascii="TH SarabunPSK" w:hAnsi="TH SarabunPSK" w:cs="TH SarabunPSK"/>
        </w:rPr>
      </w:pPr>
    </w:p>
    <w:p w14:paraId="1561DB5A" w14:textId="77777777" w:rsidR="0031459E" w:rsidRDefault="0031459E">
      <w:pPr>
        <w:rPr>
          <w:rFonts w:ascii="TH SarabunPSK" w:hAnsi="TH SarabunPSK" w:cs="TH SarabunPSK"/>
        </w:rPr>
      </w:pPr>
    </w:p>
    <w:p w14:paraId="6628D51F" w14:textId="77777777" w:rsidR="0031459E" w:rsidRDefault="0031459E">
      <w:pPr>
        <w:rPr>
          <w:rFonts w:ascii="TH SarabunPSK" w:hAnsi="TH SarabunPSK" w:cs="TH SarabunPSK"/>
        </w:rPr>
      </w:pPr>
    </w:p>
    <w:p w14:paraId="478506C3" w14:textId="77777777" w:rsidR="0031459E" w:rsidRDefault="0031459E">
      <w:pPr>
        <w:rPr>
          <w:rFonts w:ascii="TH SarabunPSK" w:hAnsi="TH SarabunPSK" w:cs="TH SarabunPSK"/>
        </w:rPr>
      </w:pPr>
    </w:p>
    <w:p w14:paraId="55615462" w14:textId="77777777" w:rsidR="0031459E" w:rsidRDefault="0031459E">
      <w:pPr>
        <w:rPr>
          <w:rFonts w:ascii="TH SarabunPSK" w:hAnsi="TH SarabunPSK" w:cs="TH SarabunPSK"/>
        </w:rPr>
      </w:pPr>
    </w:p>
    <w:p w14:paraId="11EF22E0" w14:textId="77777777" w:rsidR="0031459E" w:rsidRDefault="0031459E">
      <w:pPr>
        <w:rPr>
          <w:rFonts w:ascii="TH SarabunPSK" w:hAnsi="TH SarabunPSK" w:cs="TH SarabunPSK"/>
        </w:rPr>
      </w:pPr>
    </w:p>
    <w:p w14:paraId="1E1994BD" w14:textId="77777777" w:rsidR="0031459E" w:rsidRDefault="0031459E">
      <w:pPr>
        <w:rPr>
          <w:rFonts w:ascii="TH SarabunPSK" w:hAnsi="TH SarabunPSK" w:cs="TH SarabunPSK"/>
        </w:rPr>
      </w:pPr>
    </w:p>
    <w:p w14:paraId="566BD453" w14:textId="77777777" w:rsidR="0031459E" w:rsidRDefault="0031459E">
      <w:pPr>
        <w:rPr>
          <w:rFonts w:ascii="TH SarabunPSK" w:hAnsi="TH SarabunPSK" w:cs="TH SarabunPSK"/>
        </w:rPr>
      </w:pPr>
    </w:p>
    <w:p w14:paraId="01BD60CD" w14:textId="77777777" w:rsidR="0031459E" w:rsidRDefault="0031459E">
      <w:pPr>
        <w:rPr>
          <w:rFonts w:ascii="TH SarabunPSK" w:hAnsi="TH SarabunPSK" w:cs="TH SarabunPSK"/>
        </w:rPr>
      </w:pPr>
    </w:p>
    <w:p w14:paraId="59375A7C" w14:textId="77777777" w:rsidR="0031459E" w:rsidRDefault="0031459E">
      <w:pPr>
        <w:rPr>
          <w:rFonts w:ascii="TH SarabunPSK" w:hAnsi="TH SarabunPSK" w:cs="TH SarabunPSK"/>
        </w:rPr>
      </w:pPr>
    </w:p>
    <w:p w14:paraId="3B9721DD" w14:textId="77777777" w:rsidR="0031459E" w:rsidRDefault="0031459E">
      <w:pPr>
        <w:rPr>
          <w:rFonts w:ascii="TH SarabunPSK" w:hAnsi="TH SarabunPSK" w:cs="TH SarabunPSK"/>
        </w:rPr>
      </w:pPr>
    </w:p>
    <w:p w14:paraId="2FFAEB76" w14:textId="77777777" w:rsidR="0031459E" w:rsidRDefault="0031459E">
      <w:pPr>
        <w:rPr>
          <w:rFonts w:ascii="TH SarabunPSK" w:hAnsi="TH SarabunPSK" w:cs="TH SarabunPSK"/>
        </w:rPr>
      </w:pPr>
    </w:p>
    <w:p w14:paraId="4827CEFB" w14:textId="77777777" w:rsidR="0031459E" w:rsidRDefault="0031459E">
      <w:pPr>
        <w:rPr>
          <w:rFonts w:ascii="TH SarabunPSK" w:hAnsi="TH SarabunPSK" w:cs="TH SarabunPSK"/>
        </w:rPr>
      </w:pPr>
    </w:p>
    <w:p w14:paraId="3A3C471B" w14:textId="77777777" w:rsidR="0031459E" w:rsidRDefault="0031459E">
      <w:pPr>
        <w:rPr>
          <w:rFonts w:ascii="TH SarabunPSK" w:hAnsi="TH SarabunPSK" w:cs="TH SarabunPSK"/>
        </w:rPr>
      </w:pPr>
    </w:p>
    <w:p w14:paraId="35809B12" w14:textId="77777777" w:rsidR="0031459E" w:rsidRDefault="0031459E">
      <w:pPr>
        <w:rPr>
          <w:rFonts w:ascii="TH SarabunPSK" w:hAnsi="TH SarabunPSK" w:cs="TH SarabunPSK"/>
        </w:rPr>
      </w:pPr>
    </w:p>
    <w:p w14:paraId="21C9C739" w14:textId="77777777" w:rsidR="0031459E" w:rsidRDefault="0031459E">
      <w:pPr>
        <w:rPr>
          <w:rFonts w:ascii="TH SarabunPSK" w:hAnsi="TH SarabunPSK" w:cs="TH SarabunPSK"/>
        </w:rPr>
      </w:pPr>
    </w:p>
    <w:p w14:paraId="54ECACB3" w14:textId="77777777" w:rsidR="0031459E" w:rsidRDefault="0031459E">
      <w:pPr>
        <w:rPr>
          <w:rFonts w:ascii="TH SarabunPSK" w:hAnsi="TH SarabunPSK" w:cs="TH SarabunPSK"/>
        </w:rPr>
      </w:pPr>
    </w:p>
    <w:p w14:paraId="16AA2473" w14:textId="77777777" w:rsidR="0031459E" w:rsidRDefault="0031459E">
      <w:pPr>
        <w:rPr>
          <w:rFonts w:ascii="TH SarabunPSK" w:hAnsi="TH SarabunPSK" w:cs="TH SarabunPSK"/>
        </w:rPr>
      </w:pPr>
    </w:p>
    <w:p w14:paraId="184505F4" w14:textId="77777777" w:rsidR="0031459E" w:rsidRDefault="0031459E">
      <w:pPr>
        <w:rPr>
          <w:rFonts w:ascii="TH SarabunPSK" w:hAnsi="TH SarabunPSK" w:cs="TH SarabunPSK"/>
        </w:rPr>
      </w:pPr>
    </w:p>
    <w:p w14:paraId="2B0221A2" w14:textId="77777777" w:rsidR="0031459E" w:rsidRDefault="0031459E">
      <w:pPr>
        <w:rPr>
          <w:rFonts w:ascii="TH SarabunPSK" w:hAnsi="TH SarabunPSK" w:cs="TH SarabunPSK"/>
        </w:rPr>
      </w:pPr>
    </w:p>
    <w:p w14:paraId="0BD0FBFA" w14:textId="77777777" w:rsidR="0031459E" w:rsidRDefault="0031459E">
      <w:pPr>
        <w:rPr>
          <w:rFonts w:ascii="TH SarabunPSK" w:hAnsi="TH SarabunPSK" w:cs="TH SarabunPSK"/>
        </w:rPr>
      </w:pPr>
    </w:p>
    <w:p w14:paraId="6B5F5B2B" w14:textId="77777777" w:rsidR="0031459E" w:rsidRDefault="0031459E">
      <w:pPr>
        <w:rPr>
          <w:rFonts w:ascii="TH SarabunPSK" w:hAnsi="TH SarabunPSK" w:cs="TH SarabunPSK"/>
        </w:rPr>
      </w:pPr>
    </w:p>
    <w:p w14:paraId="4439670C" w14:textId="77777777" w:rsidR="0031459E" w:rsidRDefault="0031459E">
      <w:pPr>
        <w:rPr>
          <w:rFonts w:ascii="TH SarabunPSK" w:hAnsi="TH SarabunPSK" w:cs="TH SarabunPSK"/>
        </w:rPr>
      </w:pPr>
    </w:p>
    <w:p w14:paraId="69331CE3" w14:textId="77777777" w:rsidR="0031459E" w:rsidRDefault="0031459E">
      <w:pPr>
        <w:rPr>
          <w:rFonts w:ascii="TH SarabunPSK" w:hAnsi="TH SarabunPSK" w:cs="TH SarabunPSK"/>
        </w:rPr>
      </w:pPr>
    </w:p>
    <w:p w14:paraId="68E80F06" w14:textId="77777777" w:rsidR="0031459E" w:rsidRDefault="0031459E">
      <w:pPr>
        <w:rPr>
          <w:rFonts w:ascii="TH SarabunPSK" w:hAnsi="TH SarabunPSK" w:cs="TH SarabunPSK"/>
        </w:rPr>
      </w:pPr>
    </w:p>
    <w:p w14:paraId="29953BDD" w14:textId="77777777" w:rsidR="00D869C9" w:rsidRPr="00D869C9" w:rsidRDefault="00D869C9" w:rsidP="00D869C9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6"/>
          <w:szCs w:val="44"/>
        </w:rPr>
      </w:pPr>
      <w:r w:rsidRPr="00D869C9">
        <w:rPr>
          <w:rFonts w:ascii="TH SarabunPSK" w:eastAsia="Sarabun" w:hAnsi="TH SarabunPSK" w:cs="TH SarabunPSK" w:hint="cs"/>
          <w:b/>
          <w:bCs/>
          <w:color w:val="000000"/>
          <w:sz w:val="48"/>
          <w:szCs w:val="48"/>
          <w:cs/>
          <w:lang w:val="th-TH"/>
        </w:rPr>
        <w:lastRenderedPageBreak/>
        <w:t>รายงานผลการปฏิบัติงานป้องกันปราบปราม</w:t>
      </w:r>
    </w:p>
    <w:p w14:paraId="5D26493A" w14:textId="77777777" w:rsidR="00D869C9" w:rsidRPr="00224735" w:rsidRDefault="00D869C9" w:rsidP="00D869C9">
      <w:pPr>
        <w:rPr>
          <w:rFonts w:ascii="TH SarabunPSK" w:hAnsi="TH SarabunPSK" w:cs="TH SarabunPSK"/>
          <w:b/>
          <w:bCs/>
          <w:sz w:val="32"/>
          <w:szCs w:val="40"/>
        </w:rPr>
      </w:pPr>
      <w:r w:rsidRPr="0022473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                                  สถานีตำรวจภูธรหนองหิน</w:t>
      </w:r>
    </w:p>
    <w:p w14:paraId="20D41BE6" w14:textId="2B51BDDD" w:rsidR="00D869C9" w:rsidRDefault="00762942" w:rsidP="00D869C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  <w:drawing>
          <wp:inline distT="0" distB="0" distL="0" distR="0" wp14:anchorId="79ED89E5" wp14:editId="48B331E7">
            <wp:extent cx="5543550" cy="4737100"/>
            <wp:effectExtent l="171450" t="171450" r="171450" b="1968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73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43F1AA1" w14:textId="44698081" w:rsidR="00D869C9" w:rsidRDefault="00D869C9" w:rsidP="00D869C9">
      <w:pPr>
        <w:rPr>
          <w:rFonts w:ascii="TH SarabunPSK" w:hAnsi="TH SarabunPSK" w:cs="TH SarabunPSK" w:hint="cs"/>
          <w:b/>
          <w:bCs/>
          <w:sz w:val="28"/>
          <w:szCs w:val="36"/>
          <w:cs/>
        </w:rPr>
      </w:pPr>
    </w:p>
    <w:p w14:paraId="7F60FB8B" w14:textId="3A16AE33" w:rsidR="00762942" w:rsidRPr="00762942" w:rsidRDefault="00CA3455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942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proofErr w:type="gramStart"/>
      <w:r w:rsidR="00762942" w:rsidRPr="00762942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4E5C01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proofErr w:type="gramEnd"/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</w:rPr>
        <w:t>10.00</w:t>
      </w:r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น. โดยการอำนวยการของสภ.หนองหินพ.ต.อ.</w:t>
      </w:r>
      <w:proofErr w:type="spellStart"/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="00762942"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  บุญโชติ ผกก.ฯ</w:t>
      </w:r>
    </w:p>
    <w:p w14:paraId="296C3847" w14:textId="3AAB697E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มอบให้พ.ต.ท.กริช แก้วประดิษฐ์ รอง ผกก.ปฯ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20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  ชุดสายตรวจได้ออกตรวจพื้นที่ ถนนสายหนองหิน-บ้านลาด ต.หนองหิน อ.หนองหิน จ.เลย  มีผลการจับกุม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37B7B471" w14:textId="0C8B7AB4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นายชาติ ศรีหาบุญมา อายุ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51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บ้านเลขที่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243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ม.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ต.หนองไผ่ อ.เมืองอุดรธานี จ.อุดรธานี </w:t>
      </w:r>
    </w:p>
    <w:p w14:paraId="1D9212D1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ข้อกล่าวหา </w:t>
      </w:r>
    </w:p>
    <w:p w14:paraId="07E8A582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ขับรถในขณะเมาสุราหรือของมึนเมาอย่างอื่น</w:t>
      </w:r>
    </w:p>
    <w:p w14:paraId="03222DF1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ผลตรวจวัดปริมาณแอลกอฮอล์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133  mg.%</w:t>
      </w:r>
    </w:p>
    <w:p w14:paraId="5149357D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 xml:space="preserve">          2. 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นายประยูร </w:t>
      </w:r>
      <w:proofErr w:type="gramStart"/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พลอาจ  อายุ</w:t>
      </w:r>
      <w:proofErr w:type="gramEnd"/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44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บ้านเลขที่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127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16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ต.โคกขมิ้นอ.วังสะพุง จ.เลย</w:t>
      </w:r>
    </w:p>
    <w:p w14:paraId="0095EC6F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ข้อกล่าวหา </w:t>
      </w:r>
    </w:p>
    <w:p w14:paraId="129C17A6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>ขับรถในขณะเมาสุราหรือของมึนเมาอย่างอื่น</w:t>
      </w:r>
    </w:p>
    <w:p w14:paraId="0943ED10" w14:textId="77777777" w:rsidR="00762942" w:rsidRPr="00762942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7629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ผลตรวจวัดปริมาณแอลกอฮอล์ </w:t>
      </w:r>
      <w:r w:rsidRPr="00762942">
        <w:rPr>
          <w:rFonts w:ascii="TH SarabunPSK" w:hAnsi="TH SarabunPSK" w:cs="TH SarabunPSK" w:hint="cs"/>
          <w:b/>
          <w:bCs/>
          <w:sz w:val="32"/>
          <w:szCs w:val="32"/>
        </w:rPr>
        <w:t>81  mg.%</w:t>
      </w:r>
    </w:p>
    <w:p w14:paraId="2E02A5F6" w14:textId="7F2B0DE3" w:rsidR="00D869C9" w:rsidRDefault="00D869C9" w:rsidP="00762942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6A59CBE" w14:textId="79DF2D5C" w:rsidR="00D869C9" w:rsidRDefault="003C0D94" w:rsidP="00D869C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  <w:lastRenderedPageBreak/>
        <w:drawing>
          <wp:inline distT="0" distB="0" distL="0" distR="0" wp14:anchorId="5AFADE97" wp14:editId="7B154403">
            <wp:extent cx="5791200" cy="2685742"/>
            <wp:effectExtent l="171450" t="171450" r="171450" b="17208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257" cy="2689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1DC0F72" w14:textId="40E53D3B" w:rsidR="003C0D94" w:rsidRDefault="003C0D94" w:rsidP="00D869C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  <w14:ligatures w14:val="standardContextual"/>
        </w:rPr>
        <w:drawing>
          <wp:inline distT="0" distB="0" distL="0" distR="0" wp14:anchorId="356AE726" wp14:editId="4A2D0EE5">
            <wp:extent cx="5791200" cy="3683000"/>
            <wp:effectExtent l="171450" t="171450" r="171450" b="1841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8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FB796D" w14:textId="2884E6AC" w:rsidR="00762942" w:rsidRPr="003C0D94" w:rsidRDefault="00CF3CEF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CF3CEF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CA3455" w:rsidRPr="00CA345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762942" w:rsidRPr="003C0D94">
        <w:rPr>
          <w:rFonts w:ascii="TH SarabunPSK" w:hAnsi="TH SarabunPSK" w:cs="TH SarabunPSK" w:hint="cs"/>
          <w:b/>
          <w:bCs/>
          <w:noProof/>
          <w:sz w:val="32"/>
          <w:szCs w:val="32"/>
        </w:rPr>
        <w:t>4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proofErr w:type="gramStart"/>
      <w:r w:rsidR="00762942" w:rsidRPr="003C0D94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4E5C01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</w:rPr>
        <w:t xml:space="preserve"> )</w:t>
      </w:r>
      <w:proofErr w:type="gramEnd"/>
      <w:r w:rsidR="00762942" w:rsidRPr="003C0D9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</w:rPr>
        <w:t>16.00</w:t>
      </w:r>
      <w:r w:rsidR="00762942"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0F6E01F9" w14:textId="77777777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โดยการอำนวยการของ สภ.หนองหิน</w:t>
      </w:r>
    </w:p>
    <w:p w14:paraId="0AFB5485" w14:textId="2843B738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พ.ต.อ.</w:t>
      </w:r>
      <w:proofErr w:type="spellStart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  บุญโชติ ผกก.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สภ.หนองหิน 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มอบให้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พ.ต.ท.กริช แก้วประดิษฐ์ รอง ผกก.ป.ฯ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,</w:t>
      </w:r>
    </w:p>
    <w:p w14:paraId="66E62065" w14:textId="77777777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2-0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 สายตรวจรถยนต์ได้ออกตรวจพื้นที่ ถนนสายหนองหิน-ผาขาว ต.หนองหิน อ.หนองหิน จ.เลย</w:t>
      </w:r>
    </w:p>
    <w:p w14:paraId="2575B7BB" w14:textId="77777777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มีผลการจับกุม 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30165022" w14:textId="21833BD5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proofErr w:type="spellStart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ธี</w:t>
      </w:r>
      <w:proofErr w:type="spellEnd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ระพง</w:t>
      </w:r>
      <w:proofErr w:type="spellStart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บาบุญ อายุ 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27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บ้านเลขที่ 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266</w:t>
      </w:r>
      <w:r w:rsidR="003C0D94" w:rsidRPr="003C0D9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ม.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ต.บ้านเพิ่ม อ.</w:t>
      </w:r>
      <w:proofErr w:type="gramStart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ผาขาวจ.เลย</w:t>
      </w:r>
      <w:proofErr w:type="gramEnd"/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51143DD" w14:textId="48D8A0E8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ข้อกล่าวหา </w:t>
      </w:r>
    </w:p>
    <w:p w14:paraId="7FA29DF2" w14:textId="77777777" w:rsidR="00762942" w:rsidRPr="003C0D94" w:rsidRDefault="00762942" w:rsidP="00762942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>ขับรถในขณะเมาสุราหรือของมึนเมาอย่างอื่น</w:t>
      </w:r>
    </w:p>
    <w:p w14:paraId="04464D55" w14:textId="6E333388" w:rsidR="000A03C4" w:rsidRDefault="00762942" w:rsidP="00D869C9">
      <w:pPr>
        <w:rPr>
          <w:rFonts w:ascii="TH SarabunPSK" w:hAnsi="TH SarabunPSK" w:cs="TH SarabunPSK"/>
          <w:b/>
          <w:bCs/>
          <w:sz w:val="32"/>
          <w:szCs w:val="32"/>
        </w:rPr>
      </w:pPr>
      <w:r w:rsidRPr="003C0D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ผลตรวจวัดปริมาณแอลกอฮอล์ </w:t>
      </w:r>
      <w:r w:rsidRPr="003C0D94">
        <w:rPr>
          <w:rFonts w:ascii="TH SarabunPSK" w:hAnsi="TH SarabunPSK" w:cs="TH SarabunPSK" w:hint="cs"/>
          <w:b/>
          <w:bCs/>
          <w:sz w:val="32"/>
          <w:szCs w:val="32"/>
        </w:rPr>
        <w:t>270  mg.%</w:t>
      </w:r>
    </w:p>
    <w:p w14:paraId="3D4CD9FF" w14:textId="77777777" w:rsidR="004E5C01" w:rsidRDefault="004E5C01" w:rsidP="00D869C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48FAE9" w14:textId="16BE5AC8" w:rsidR="004E5C01" w:rsidRPr="004E5C01" w:rsidRDefault="004E5C01" w:rsidP="00D869C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FAD59F0" wp14:editId="57B3B2AE">
            <wp:extent cx="5803900" cy="7073900"/>
            <wp:effectExtent l="171450" t="190500" r="177800" b="1841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07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DA209A3" w14:textId="144D35E0" w:rsidR="000A03C4" w:rsidRDefault="000A03C4" w:rsidP="00D869C9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7D38440F" w14:textId="77777777" w:rsidR="007D2640" w:rsidRDefault="007D2640" w:rsidP="002C5B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54111B" w14:textId="260FC825" w:rsidR="002C5B9A" w:rsidRPr="002C5B9A" w:rsidRDefault="002C5B9A" w:rsidP="002C5B9A">
      <w:pPr>
        <w:rPr>
          <w:rFonts w:ascii="TH SarabunPSK" w:hAnsi="TH SarabunPSK" w:cs="TH SarabunPSK"/>
          <w:b/>
          <w:bCs/>
          <w:sz w:val="32"/>
          <w:szCs w:val="32"/>
        </w:rPr>
      </w:pP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/>
          <w:b/>
          <w:bCs/>
          <w:sz w:val="32"/>
          <w:szCs w:val="32"/>
        </w:rPr>
        <w:t>26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D2640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E5C0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C5B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A1D8D3" w14:textId="429E67A5" w:rsidR="002C5B9A" w:rsidRPr="002C5B9A" w:rsidRDefault="002C5B9A" w:rsidP="002C5B9A">
      <w:pPr>
        <w:rPr>
          <w:rFonts w:ascii="TH SarabunPSK" w:hAnsi="TH SarabunPSK" w:cs="TH SarabunPSK"/>
          <w:b/>
          <w:bCs/>
          <w:sz w:val="32"/>
          <w:szCs w:val="32"/>
        </w:rPr>
      </w:pP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โดยการอำนวยการของ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Segoe UI Emoji" w:hAnsi="Segoe UI Emoji" w:cs="Segoe UI Emoji"/>
          <w:b/>
          <w:bCs/>
          <w:sz w:val="32"/>
          <w:szCs w:val="32"/>
        </w:rPr>
        <w:t>🔻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เทอด</w:t>
      </w:r>
      <w:proofErr w:type="spellEnd"/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ศักดิ์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บุญโชติ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หนองหินมอบหมายให้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Segoe UI Emoji" w:hAnsi="Segoe UI Emoji" w:cs="Segoe UI Emoji"/>
          <w:b/>
          <w:bCs/>
          <w:sz w:val="32"/>
          <w:szCs w:val="32"/>
        </w:rPr>
        <w:t>🔻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กริช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แก้วประดิษฐ์</w:t>
      </w:r>
    </w:p>
    <w:p w14:paraId="0292E18C" w14:textId="23DA8F1C" w:rsidR="0031459E" w:rsidRPr="000A03C4" w:rsidRDefault="002C5B9A" w:rsidP="004E5C01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หนองหินพร้อมด้วย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E5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="004E5C0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E5C01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4E5C01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สายตรวจได้ออก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5B9A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2C5B9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5B9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ออกตรวจพื้นที่รับผิดชอบ</w:t>
      </w:r>
      <w:r w:rsidR="007D2640" w:rsidRPr="007D2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ร้านสะดวกซื้อ</w:t>
      </w:r>
      <w:r w:rsidR="007D2640" w:rsidRPr="007D2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ร้านทอง</w:t>
      </w:r>
      <w:r w:rsidR="007D2640" w:rsidRPr="007D2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บริเวณเทศบาลตำบลหนองหิน</w:t>
      </w:r>
      <w:r w:rsidR="007D2640" w:rsidRPr="007D2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7D2640" w:rsidRPr="007D2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D2640" w:rsidRPr="007D2640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หนองหิน</w:t>
      </w:r>
      <w:r w:rsidR="004E5C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จ.เลย</w:t>
      </w:r>
      <w:r w:rsidR="000A03C4" w:rsidRPr="000A03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7E37826" w14:textId="77777777" w:rsidR="0031459E" w:rsidRPr="004907AE" w:rsidRDefault="0031459E">
      <w:pPr>
        <w:rPr>
          <w:rFonts w:ascii="TH SarabunPSK" w:hAnsi="TH SarabunPSK" w:cstheme="minorBidi"/>
        </w:rPr>
      </w:pPr>
    </w:p>
    <w:sectPr w:rsidR="0031459E" w:rsidRPr="004907AE" w:rsidSect="004E5C01">
      <w:pgSz w:w="11906" w:h="16838" w:code="9"/>
      <w:pgMar w:top="426" w:right="474" w:bottom="709" w:left="992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6554DF"/>
    <w:multiLevelType w:val="hybridMultilevel"/>
    <w:tmpl w:val="49F21E4E"/>
    <w:lvl w:ilvl="0" w:tplc="2B1074A4">
      <w:start w:val="1"/>
      <w:numFmt w:val="decimal"/>
      <w:lvlText w:val="%1."/>
      <w:lvlJc w:val="left"/>
      <w:pPr>
        <w:ind w:left="720" w:hanging="360"/>
      </w:pPr>
      <w:rPr>
        <w:rFonts w:eastAsia="Sarabun" w:hint="default"/>
        <w:color w:val="000000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4AB"/>
    <w:rsid w:val="0000200F"/>
    <w:rsid w:val="000A03C4"/>
    <w:rsid w:val="001A6A5E"/>
    <w:rsid w:val="001B4C2C"/>
    <w:rsid w:val="001F5204"/>
    <w:rsid w:val="00225976"/>
    <w:rsid w:val="002C0CD4"/>
    <w:rsid w:val="002C5B9A"/>
    <w:rsid w:val="00307761"/>
    <w:rsid w:val="0031459E"/>
    <w:rsid w:val="003C0D94"/>
    <w:rsid w:val="004907AE"/>
    <w:rsid w:val="004E5C01"/>
    <w:rsid w:val="005314AB"/>
    <w:rsid w:val="005A12D3"/>
    <w:rsid w:val="006330BC"/>
    <w:rsid w:val="00762942"/>
    <w:rsid w:val="007715C7"/>
    <w:rsid w:val="00773908"/>
    <w:rsid w:val="007879BE"/>
    <w:rsid w:val="007D2640"/>
    <w:rsid w:val="00844F3E"/>
    <w:rsid w:val="008F5CFD"/>
    <w:rsid w:val="009C35CC"/>
    <w:rsid w:val="00A32C11"/>
    <w:rsid w:val="00A55CE2"/>
    <w:rsid w:val="00B05FD0"/>
    <w:rsid w:val="00B41005"/>
    <w:rsid w:val="00B5088C"/>
    <w:rsid w:val="00BF5290"/>
    <w:rsid w:val="00C36360"/>
    <w:rsid w:val="00C7720F"/>
    <w:rsid w:val="00CA3455"/>
    <w:rsid w:val="00CF3CEF"/>
    <w:rsid w:val="00D15A77"/>
    <w:rsid w:val="00D3417C"/>
    <w:rsid w:val="00D51EAF"/>
    <w:rsid w:val="00D869C9"/>
    <w:rsid w:val="00DB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D931F"/>
  <w15:chartTrackingRefBased/>
  <w15:docId w15:val="{A35524DE-3ED2-4B32-8B4B-9139660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4A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9C9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</cp:lastModifiedBy>
  <cp:revision>2</cp:revision>
  <dcterms:created xsi:type="dcterms:W3CDTF">2025-02-24T05:46:00Z</dcterms:created>
  <dcterms:modified xsi:type="dcterms:W3CDTF">2025-02-24T05:46:00Z</dcterms:modified>
</cp:coreProperties>
</file>